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64" w:rsidRPr="00ED5C91" w:rsidRDefault="00951C64" w:rsidP="00951C64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ED5C91">
        <w:rPr>
          <w:rFonts w:ascii="Times New Roman" w:hAnsi="Times New Roman" w:cs="Times New Roman"/>
          <w:sz w:val="24"/>
          <w:szCs w:val="24"/>
        </w:rPr>
        <w:t>УТВЕРЖДАЮ</w:t>
      </w:r>
    </w:p>
    <w:p w:rsidR="00951C64" w:rsidRPr="00ED5C91" w:rsidRDefault="00951C64" w:rsidP="00951C64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ED5C91">
        <w:rPr>
          <w:rFonts w:ascii="Times New Roman" w:hAnsi="Times New Roman" w:cs="Times New Roman"/>
          <w:sz w:val="24"/>
          <w:szCs w:val="24"/>
        </w:rPr>
        <w:t>Директор</w:t>
      </w:r>
    </w:p>
    <w:p w:rsidR="00951C64" w:rsidRPr="00ED5C91" w:rsidRDefault="00951C64" w:rsidP="00951C64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ED5C91">
        <w:rPr>
          <w:rFonts w:ascii="Times New Roman" w:hAnsi="Times New Roman" w:cs="Times New Roman"/>
          <w:sz w:val="24"/>
          <w:szCs w:val="24"/>
        </w:rPr>
        <w:t>МБУ ДО «Байкаловская ДЮСШ»</w:t>
      </w:r>
    </w:p>
    <w:p w:rsidR="00951C64" w:rsidRPr="00ED5C91" w:rsidRDefault="00951C64" w:rsidP="00951C64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ED5C91">
        <w:rPr>
          <w:rFonts w:ascii="Times New Roman" w:hAnsi="Times New Roman" w:cs="Times New Roman"/>
          <w:sz w:val="24"/>
          <w:szCs w:val="24"/>
        </w:rPr>
        <w:t>______________ С.В. Новикова</w:t>
      </w:r>
    </w:p>
    <w:p w:rsidR="00951C64" w:rsidRPr="00ED5C91" w:rsidRDefault="00ED5C91" w:rsidP="00951C64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_____________2022</w:t>
      </w:r>
      <w:r w:rsidR="00951C64" w:rsidRPr="00ED5C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1C64" w:rsidRPr="00ED5C91" w:rsidRDefault="00951C64" w:rsidP="0095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64" w:rsidRPr="00ED5C91" w:rsidRDefault="00951C64" w:rsidP="0095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64" w:rsidRPr="00ED5C91" w:rsidRDefault="00951C64" w:rsidP="0095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9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1C64" w:rsidRPr="00ED5C91" w:rsidRDefault="00951C64" w:rsidP="00951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91">
        <w:rPr>
          <w:rFonts w:ascii="Times New Roman" w:hAnsi="Times New Roman" w:cs="Times New Roman"/>
          <w:sz w:val="24"/>
          <w:szCs w:val="24"/>
        </w:rPr>
        <w:t>мероприятий в МБУ ДО «Байкаловская ДЮСШ»</w:t>
      </w:r>
    </w:p>
    <w:p w:rsidR="00951C64" w:rsidRPr="00ED5C91" w:rsidRDefault="00951C64" w:rsidP="0095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91">
        <w:rPr>
          <w:rFonts w:ascii="Times New Roman" w:hAnsi="Times New Roman" w:cs="Times New Roman"/>
          <w:b/>
          <w:sz w:val="24"/>
          <w:szCs w:val="24"/>
        </w:rPr>
        <w:t>на январь 2022 года</w:t>
      </w:r>
    </w:p>
    <w:p w:rsidR="00951C64" w:rsidRPr="00ED5C91" w:rsidRDefault="00951C64" w:rsidP="0095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549"/>
        <w:gridCol w:w="2549"/>
      </w:tblGrid>
      <w:tr w:rsidR="00951C64" w:rsidRPr="00ED5C91" w:rsidTr="00234A9C">
        <w:tc>
          <w:tcPr>
            <w:tcW w:w="846" w:type="dxa"/>
          </w:tcPr>
          <w:p w:rsidR="00951C64" w:rsidRPr="00ED5C91" w:rsidRDefault="00951C64" w:rsidP="00B3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951C64" w:rsidRPr="00ED5C91" w:rsidRDefault="00951C64" w:rsidP="00B3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49" w:type="dxa"/>
          </w:tcPr>
          <w:p w:rsidR="00951C64" w:rsidRPr="00ED5C91" w:rsidRDefault="00951C64" w:rsidP="00B3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:rsidR="00951C64" w:rsidRPr="00ED5C91" w:rsidRDefault="00951C64" w:rsidP="00B3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1C64" w:rsidRPr="00ED5C91" w:rsidTr="00234A9C">
        <w:tc>
          <w:tcPr>
            <w:tcW w:w="10196" w:type="dxa"/>
            <w:gridSpan w:val="4"/>
          </w:tcPr>
          <w:p w:rsidR="00951C64" w:rsidRPr="00ED5C91" w:rsidRDefault="00951C64" w:rsidP="00B3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951C64" w:rsidRPr="00ED5C91" w:rsidTr="00234A9C">
        <w:tc>
          <w:tcPr>
            <w:tcW w:w="846" w:type="dxa"/>
          </w:tcPr>
          <w:p w:rsidR="00951C64" w:rsidRPr="00ED5C91" w:rsidRDefault="006F4A0E" w:rsidP="00B3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51C64" w:rsidRPr="00ED5C91" w:rsidRDefault="00951C64" w:rsidP="00B3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Выездной шашечный турнир</w:t>
            </w:r>
          </w:p>
        </w:tc>
        <w:tc>
          <w:tcPr>
            <w:tcW w:w="2549" w:type="dxa"/>
          </w:tcPr>
          <w:p w:rsidR="00234A9C" w:rsidRPr="00ED5C91" w:rsidRDefault="00951C64" w:rsidP="002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07.01.2022-</w:t>
            </w:r>
          </w:p>
          <w:p w:rsidR="00951C64" w:rsidRPr="00ED5C91" w:rsidRDefault="00ED5C91" w:rsidP="00ED5C91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51C64" w:rsidRPr="00ED5C91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549" w:type="dxa"/>
          </w:tcPr>
          <w:p w:rsidR="00951C64" w:rsidRPr="00ED5C91" w:rsidRDefault="00951C64" w:rsidP="00B3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Короленко Д.В.</w:t>
            </w:r>
          </w:p>
        </w:tc>
      </w:tr>
      <w:tr w:rsidR="00234A9C" w:rsidRPr="00ED5C91" w:rsidTr="00234A9C">
        <w:tc>
          <w:tcPr>
            <w:tcW w:w="846" w:type="dxa"/>
          </w:tcPr>
          <w:p w:rsidR="00234A9C" w:rsidRPr="00ED5C91" w:rsidRDefault="006F4A0E" w:rsidP="0023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34A9C" w:rsidRPr="00ED5C91" w:rsidRDefault="00234A9C" w:rsidP="0023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Мини-спартакиада</w:t>
            </w:r>
          </w:p>
        </w:tc>
        <w:tc>
          <w:tcPr>
            <w:tcW w:w="2549" w:type="dxa"/>
          </w:tcPr>
          <w:p w:rsidR="00234A9C" w:rsidRPr="00ED5C91" w:rsidRDefault="00234A9C" w:rsidP="00ED5C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549" w:type="dxa"/>
          </w:tcPr>
          <w:p w:rsidR="00ED5C91" w:rsidRPr="00ED5C91" w:rsidRDefault="00ED5C91" w:rsidP="00ED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Боталов А.Л.,</w:t>
            </w:r>
          </w:p>
          <w:p w:rsidR="00234A9C" w:rsidRPr="00ED5C91" w:rsidRDefault="00ED5C91" w:rsidP="00ED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Казарина Е.А.</w:t>
            </w:r>
          </w:p>
        </w:tc>
      </w:tr>
      <w:tr w:rsidR="00951C64" w:rsidRPr="00ED5C91" w:rsidTr="00234A9C">
        <w:tc>
          <w:tcPr>
            <w:tcW w:w="846" w:type="dxa"/>
          </w:tcPr>
          <w:p w:rsidR="00951C64" w:rsidRPr="00ED5C91" w:rsidRDefault="006F4A0E" w:rsidP="00B3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951C64" w:rsidRPr="00ED5C91" w:rsidRDefault="00951C64" w:rsidP="00B3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Спортивно-танцевальный батл</w:t>
            </w:r>
          </w:p>
        </w:tc>
        <w:tc>
          <w:tcPr>
            <w:tcW w:w="2549" w:type="dxa"/>
          </w:tcPr>
          <w:p w:rsidR="00951C64" w:rsidRPr="00ED5C91" w:rsidRDefault="00951C64" w:rsidP="00ED5C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2549" w:type="dxa"/>
          </w:tcPr>
          <w:p w:rsidR="00951C64" w:rsidRPr="00ED5C91" w:rsidRDefault="00951C64" w:rsidP="00B3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Клепикова А.В.</w:t>
            </w:r>
            <w:r w:rsidR="00234A9C" w:rsidRPr="00ED5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A9C" w:rsidRPr="00ED5C91" w:rsidRDefault="00234A9C" w:rsidP="00B3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951C64" w:rsidRPr="00ED5C91" w:rsidTr="00234A9C">
        <w:tc>
          <w:tcPr>
            <w:tcW w:w="10196" w:type="dxa"/>
            <w:gridSpan w:val="4"/>
          </w:tcPr>
          <w:p w:rsidR="00951C64" w:rsidRPr="00ED5C91" w:rsidRDefault="00951C64" w:rsidP="00B3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234A9C" w:rsidRPr="00ED5C91" w:rsidTr="00234A9C">
        <w:tc>
          <w:tcPr>
            <w:tcW w:w="846" w:type="dxa"/>
          </w:tcPr>
          <w:p w:rsidR="00234A9C" w:rsidRPr="00ED5C91" w:rsidRDefault="00234A9C" w:rsidP="0023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34A9C" w:rsidRPr="00ED5C91" w:rsidRDefault="00234A9C" w:rsidP="0023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мероприятие, приуроченное к международному дню памяти жертв Холокоста</w:t>
            </w:r>
          </w:p>
        </w:tc>
        <w:tc>
          <w:tcPr>
            <w:tcW w:w="2549" w:type="dxa"/>
          </w:tcPr>
          <w:p w:rsidR="00234A9C" w:rsidRPr="00ED5C91" w:rsidRDefault="00234A9C" w:rsidP="002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549" w:type="dxa"/>
          </w:tcPr>
          <w:p w:rsidR="00234A9C" w:rsidRPr="00ED5C91" w:rsidRDefault="00234A9C" w:rsidP="0023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ED5C9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34A9C" w:rsidRPr="00ED5C91" w:rsidTr="00234A9C">
        <w:tc>
          <w:tcPr>
            <w:tcW w:w="846" w:type="dxa"/>
          </w:tcPr>
          <w:p w:rsidR="00234A9C" w:rsidRPr="00ED5C91" w:rsidRDefault="00234A9C" w:rsidP="0023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34A9C" w:rsidRPr="00ED5C91" w:rsidRDefault="00234A9C" w:rsidP="0023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Вводный инструктаж с обучающимися по правилам поведения в МБУ ДО «Байкаловская ДЮСШ»</w:t>
            </w:r>
          </w:p>
        </w:tc>
        <w:tc>
          <w:tcPr>
            <w:tcW w:w="2549" w:type="dxa"/>
          </w:tcPr>
          <w:p w:rsidR="00234A9C" w:rsidRPr="00ED5C91" w:rsidRDefault="00234A9C" w:rsidP="002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</w:tcPr>
          <w:p w:rsidR="00234A9C" w:rsidRPr="00ED5C91" w:rsidRDefault="00234A9C" w:rsidP="0023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234A9C" w:rsidRPr="00ED5C91" w:rsidTr="00234A9C">
        <w:tc>
          <w:tcPr>
            <w:tcW w:w="846" w:type="dxa"/>
          </w:tcPr>
          <w:p w:rsidR="00234A9C" w:rsidRPr="00ED5C91" w:rsidRDefault="00234A9C" w:rsidP="0023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234A9C" w:rsidRPr="00ED5C91" w:rsidRDefault="00234A9C" w:rsidP="0023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549" w:type="dxa"/>
          </w:tcPr>
          <w:p w:rsidR="00234A9C" w:rsidRPr="00ED5C91" w:rsidRDefault="00234A9C" w:rsidP="002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</w:tcPr>
          <w:p w:rsidR="00234A9C" w:rsidRPr="00ED5C91" w:rsidRDefault="00234A9C" w:rsidP="0023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Долгополова Е.Н.</w:t>
            </w:r>
          </w:p>
        </w:tc>
      </w:tr>
      <w:tr w:rsidR="00951C64" w:rsidRPr="00ED5C91" w:rsidTr="00234A9C">
        <w:tc>
          <w:tcPr>
            <w:tcW w:w="846" w:type="dxa"/>
          </w:tcPr>
          <w:p w:rsidR="00951C64" w:rsidRPr="00ED5C91" w:rsidRDefault="00234A9C" w:rsidP="00B3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51C64" w:rsidRPr="00ED5C91" w:rsidRDefault="00234A9C" w:rsidP="00B3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Инструктаж по электробезопасности</w:t>
            </w:r>
          </w:p>
        </w:tc>
        <w:tc>
          <w:tcPr>
            <w:tcW w:w="2549" w:type="dxa"/>
          </w:tcPr>
          <w:p w:rsidR="00951C64" w:rsidRPr="00ED5C91" w:rsidRDefault="00234A9C" w:rsidP="00B3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</w:tcPr>
          <w:p w:rsidR="00951C64" w:rsidRPr="00ED5C91" w:rsidRDefault="00951C64" w:rsidP="002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Долгополова Е.Н.</w:t>
            </w:r>
          </w:p>
        </w:tc>
      </w:tr>
      <w:tr w:rsidR="00234A9C" w:rsidRPr="00ED5C91" w:rsidTr="00234A9C">
        <w:tc>
          <w:tcPr>
            <w:tcW w:w="846" w:type="dxa"/>
          </w:tcPr>
          <w:p w:rsidR="00234A9C" w:rsidRPr="00ED5C91" w:rsidRDefault="00234A9C" w:rsidP="0023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234A9C" w:rsidRPr="00ED5C91" w:rsidRDefault="00234A9C" w:rsidP="0023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профилактике ОРВИ, Гриппа, </w:t>
            </w:r>
            <w:r w:rsidRPr="00ED5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549" w:type="dxa"/>
          </w:tcPr>
          <w:p w:rsidR="00234A9C" w:rsidRPr="00ED5C91" w:rsidRDefault="00234A9C" w:rsidP="002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</w:tcPr>
          <w:p w:rsidR="00234A9C" w:rsidRPr="00ED5C91" w:rsidRDefault="00234A9C" w:rsidP="0023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951C64" w:rsidRPr="00ED5C91" w:rsidTr="00234A9C">
        <w:tc>
          <w:tcPr>
            <w:tcW w:w="10196" w:type="dxa"/>
            <w:gridSpan w:val="4"/>
          </w:tcPr>
          <w:p w:rsidR="00951C64" w:rsidRPr="00ED5C91" w:rsidRDefault="00951C64" w:rsidP="00B3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ведомств БМР</w:t>
            </w:r>
          </w:p>
        </w:tc>
      </w:tr>
      <w:tr w:rsidR="00951C64" w:rsidRPr="00ED5C91" w:rsidTr="00234A9C">
        <w:tc>
          <w:tcPr>
            <w:tcW w:w="846" w:type="dxa"/>
          </w:tcPr>
          <w:p w:rsidR="00951C64" w:rsidRPr="00ED5C91" w:rsidRDefault="00951C64" w:rsidP="00B3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51C64" w:rsidRPr="00ED5C91" w:rsidRDefault="00ED5C91" w:rsidP="00ED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Рождественская лыжная гонка</w:t>
            </w:r>
          </w:p>
        </w:tc>
        <w:tc>
          <w:tcPr>
            <w:tcW w:w="2549" w:type="dxa"/>
          </w:tcPr>
          <w:p w:rsidR="00951C64" w:rsidRPr="00ED5C91" w:rsidRDefault="00ED5C91" w:rsidP="00B3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2549" w:type="dxa"/>
          </w:tcPr>
          <w:p w:rsidR="00951C64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951C64" w:rsidRPr="00ED5C91" w:rsidTr="00234A9C">
        <w:tc>
          <w:tcPr>
            <w:tcW w:w="846" w:type="dxa"/>
          </w:tcPr>
          <w:p w:rsidR="00951C64" w:rsidRPr="00ED5C91" w:rsidRDefault="00951C64" w:rsidP="00B3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51C64" w:rsidRPr="00ED5C91" w:rsidRDefault="00ED5C91" w:rsidP="00ED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Районный открытый кубок по шашкам</w:t>
            </w:r>
          </w:p>
        </w:tc>
        <w:tc>
          <w:tcPr>
            <w:tcW w:w="2549" w:type="dxa"/>
          </w:tcPr>
          <w:p w:rsidR="00951C64" w:rsidRPr="00ED5C91" w:rsidRDefault="00ED5C91" w:rsidP="00B3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549" w:type="dxa"/>
          </w:tcPr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ED5C91" w:rsidRPr="00ED5C91" w:rsidTr="00234A9C">
        <w:tc>
          <w:tcPr>
            <w:tcW w:w="846" w:type="dxa"/>
          </w:tcPr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D5C91" w:rsidRPr="00ED5C91" w:rsidRDefault="00ED5C91" w:rsidP="00ED5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«Лучше всех»</w:t>
            </w:r>
          </w:p>
        </w:tc>
        <w:tc>
          <w:tcPr>
            <w:tcW w:w="2549" w:type="dxa"/>
          </w:tcPr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549" w:type="dxa"/>
          </w:tcPr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ДЮЦ «Созвездие»</w:t>
            </w:r>
          </w:p>
        </w:tc>
      </w:tr>
      <w:tr w:rsidR="00ED5C91" w:rsidRPr="00ED5C91" w:rsidTr="00234A9C">
        <w:tc>
          <w:tcPr>
            <w:tcW w:w="846" w:type="dxa"/>
          </w:tcPr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D5C91" w:rsidRPr="00ED5C91" w:rsidRDefault="00ED5C91" w:rsidP="00ED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proofErr w:type="spellStart"/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549" w:type="dxa"/>
          </w:tcPr>
          <w:p w:rsidR="00ED5C91" w:rsidRPr="00ED5C91" w:rsidRDefault="00ED5C91" w:rsidP="00ED5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15.01.2022-</w:t>
            </w:r>
          </w:p>
          <w:p w:rsidR="00ED5C91" w:rsidRPr="00ED5C91" w:rsidRDefault="00ED5C91" w:rsidP="00ED5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2549" w:type="dxa"/>
          </w:tcPr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91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E0053D" w:rsidRPr="00ED5C91" w:rsidTr="00234A9C">
        <w:tc>
          <w:tcPr>
            <w:tcW w:w="846" w:type="dxa"/>
          </w:tcPr>
          <w:p w:rsidR="00E0053D" w:rsidRPr="00ED5C91" w:rsidRDefault="00E0053D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E0053D" w:rsidRPr="00ED5C91" w:rsidRDefault="00E0053D" w:rsidP="00ED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549" w:type="dxa"/>
          </w:tcPr>
          <w:p w:rsidR="00E0053D" w:rsidRPr="00ED5C91" w:rsidRDefault="00E0053D" w:rsidP="00ED5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549" w:type="dxa"/>
          </w:tcPr>
          <w:p w:rsidR="00E0053D" w:rsidRPr="00ED5C91" w:rsidRDefault="00E0053D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Байкаловского МР</w:t>
            </w:r>
          </w:p>
        </w:tc>
      </w:tr>
    </w:tbl>
    <w:p w:rsidR="00951C64" w:rsidRPr="00ED5C91" w:rsidRDefault="00951C64" w:rsidP="0095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174" w:rsidRPr="00ED5C91" w:rsidRDefault="006E6174">
      <w:pPr>
        <w:rPr>
          <w:rFonts w:ascii="Times New Roman" w:hAnsi="Times New Roman" w:cs="Times New Roman"/>
          <w:sz w:val="24"/>
          <w:szCs w:val="24"/>
        </w:rPr>
      </w:pPr>
    </w:p>
    <w:sectPr w:rsidR="006E6174" w:rsidRPr="00ED5C91" w:rsidSect="00F47E4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3E"/>
    <w:rsid w:val="0014363E"/>
    <w:rsid w:val="00234A9C"/>
    <w:rsid w:val="006E6174"/>
    <w:rsid w:val="006F4A0E"/>
    <w:rsid w:val="00951C64"/>
    <w:rsid w:val="00E0053D"/>
    <w:rsid w:val="00E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D6E7-125D-4E7C-8F95-525FED0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2021-12-27T05:01:00Z</cp:lastPrinted>
  <dcterms:created xsi:type="dcterms:W3CDTF">2021-12-27T03:40:00Z</dcterms:created>
  <dcterms:modified xsi:type="dcterms:W3CDTF">2021-12-27T05:01:00Z</dcterms:modified>
</cp:coreProperties>
</file>